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F6C6" w14:textId="4C1463D6" w:rsidR="0020060C" w:rsidRPr="00BA048E" w:rsidRDefault="00A74DF4" w:rsidP="0020060C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1F4E79" w:themeColor="accent1" w:themeShade="80"/>
          <w:sz w:val="48"/>
          <w:szCs w:val="48"/>
        </w:rPr>
      </w:pPr>
      <w:proofErr w:type="spellStart"/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>Claybrooke</w:t>
      </w:r>
      <w:proofErr w:type="spellEnd"/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Parva</w:t>
      </w:r>
      <w:r w:rsidR="0020060C"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Parish Council </w:t>
      </w:r>
    </w:p>
    <w:p w14:paraId="34CD7012" w14:textId="50DB2F7F" w:rsidR="00647890" w:rsidRDefault="00647890" w:rsidP="0047043C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 w:themeColor="text1"/>
        </w:rPr>
      </w:pPr>
      <w:r w:rsidRPr="00285131">
        <w:rPr>
          <w:rFonts w:cs="Arial"/>
          <w:b/>
          <w:bCs/>
          <w:iCs/>
          <w:color w:val="000000" w:themeColor="text1"/>
        </w:rPr>
        <w:t xml:space="preserve">Meeting to be held on Wednesday </w:t>
      </w:r>
      <w:r w:rsidR="00CD1C2F">
        <w:rPr>
          <w:rFonts w:cs="Arial"/>
          <w:b/>
          <w:bCs/>
          <w:iCs/>
          <w:color w:val="000000" w:themeColor="text1"/>
        </w:rPr>
        <w:t>26</w:t>
      </w:r>
      <w:r w:rsidR="0032409A">
        <w:rPr>
          <w:rFonts w:cs="Arial"/>
          <w:b/>
          <w:bCs/>
          <w:iCs/>
          <w:color w:val="000000" w:themeColor="text1"/>
          <w:vertAlign w:val="superscript"/>
        </w:rPr>
        <w:t>t</w:t>
      </w:r>
      <w:r w:rsidR="00D15EBE">
        <w:rPr>
          <w:rFonts w:cs="Arial"/>
          <w:b/>
          <w:bCs/>
          <w:iCs/>
          <w:color w:val="000000" w:themeColor="text1"/>
          <w:vertAlign w:val="superscript"/>
        </w:rPr>
        <w:t>h</w:t>
      </w:r>
      <w:r w:rsidR="007C623A">
        <w:rPr>
          <w:rFonts w:cs="Arial"/>
          <w:b/>
          <w:bCs/>
          <w:iCs/>
          <w:color w:val="000000" w:themeColor="text1"/>
          <w:vertAlign w:val="superscript"/>
        </w:rPr>
        <w:t xml:space="preserve"> </w:t>
      </w:r>
      <w:r w:rsidR="0046120B">
        <w:rPr>
          <w:rFonts w:cs="Arial"/>
          <w:b/>
          <w:bCs/>
          <w:iCs/>
          <w:color w:val="000000" w:themeColor="text1"/>
        </w:rPr>
        <w:t>April</w:t>
      </w:r>
      <w:r w:rsidR="00622A86">
        <w:rPr>
          <w:rFonts w:cs="Arial"/>
          <w:b/>
          <w:bCs/>
          <w:iCs/>
          <w:color w:val="000000" w:themeColor="text1"/>
        </w:rPr>
        <w:t xml:space="preserve"> </w:t>
      </w:r>
      <w:r w:rsidR="00016759">
        <w:rPr>
          <w:rFonts w:cs="Arial"/>
          <w:b/>
          <w:bCs/>
          <w:iCs/>
          <w:color w:val="000000" w:themeColor="text1"/>
        </w:rPr>
        <w:t>202</w:t>
      </w:r>
      <w:r w:rsidR="007C623A">
        <w:rPr>
          <w:rFonts w:cs="Arial"/>
          <w:b/>
          <w:bCs/>
          <w:iCs/>
          <w:color w:val="000000" w:themeColor="text1"/>
        </w:rPr>
        <w:t>3</w:t>
      </w:r>
      <w:r w:rsidRPr="00285131">
        <w:rPr>
          <w:rFonts w:cs="Arial"/>
          <w:b/>
          <w:bCs/>
          <w:iCs/>
          <w:color w:val="000000" w:themeColor="text1"/>
        </w:rPr>
        <w:t xml:space="preserve"> at 7.30</w:t>
      </w:r>
      <w:r w:rsidR="00597244">
        <w:rPr>
          <w:rFonts w:cs="Arial"/>
          <w:b/>
          <w:bCs/>
          <w:iCs/>
          <w:color w:val="000000" w:themeColor="text1"/>
        </w:rPr>
        <w:t>pm</w:t>
      </w:r>
      <w:r w:rsidRPr="00285131">
        <w:rPr>
          <w:rFonts w:cs="Arial"/>
          <w:b/>
          <w:bCs/>
          <w:iCs/>
          <w:color w:val="000000" w:themeColor="text1"/>
        </w:rPr>
        <w:t xml:space="preserve"> </w:t>
      </w:r>
      <w:r w:rsidR="0047043C">
        <w:rPr>
          <w:rFonts w:cs="Arial"/>
          <w:b/>
          <w:bCs/>
          <w:iCs/>
          <w:color w:val="000000" w:themeColor="text1"/>
        </w:rPr>
        <w:t xml:space="preserve">at the school </w:t>
      </w:r>
      <w:r w:rsidR="008840B9">
        <w:rPr>
          <w:rFonts w:cs="Arial"/>
          <w:b/>
          <w:bCs/>
          <w:iCs/>
          <w:color w:val="000000" w:themeColor="text1"/>
        </w:rPr>
        <w:t>h</w:t>
      </w:r>
      <w:r w:rsidR="0047043C">
        <w:rPr>
          <w:rFonts w:cs="Arial"/>
          <w:b/>
          <w:bCs/>
          <w:iCs/>
          <w:color w:val="000000" w:themeColor="text1"/>
        </w:rPr>
        <w:t>all</w:t>
      </w:r>
      <w:r w:rsidR="00FE6073" w:rsidRPr="00285131">
        <w:rPr>
          <w:rFonts w:cs="Arial"/>
          <w:b/>
          <w:bCs/>
          <w:iCs/>
          <w:color w:val="000000" w:themeColor="text1"/>
        </w:rPr>
        <w:t xml:space="preserve"> </w:t>
      </w:r>
    </w:p>
    <w:p w14:paraId="7D307455" w14:textId="77777777" w:rsidR="009C16F9" w:rsidRPr="00F20B9C" w:rsidRDefault="009C16F9" w:rsidP="0047043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2"/>
          <w:szCs w:val="22"/>
        </w:rPr>
      </w:pPr>
    </w:p>
    <w:p w14:paraId="46CD2116" w14:textId="46EBD6D1" w:rsidR="009C16F9" w:rsidRDefault="0020060C" w:rsidP="009C16F9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</w:rPr>
      </w:pPr>
      <w:r w:rsidRPr="00BA048E">
        <w:rPr>
          <w:rFonts w:cs="Arial"/>
          <w:b/>
          <w:bCs/>
          <w:iCs/>
          <w:color w:val="000000" w:themeColor="text1"/>
        </w:rPr>
        <w:t>Agenda</w:t>
      </w:r>
    </w:p>
    <w:p w14:paraId="4C4116CC" w14:textId="0B93D567" w:rsidR="00605B88" w:rsidRPr="00547495" w:rsidRDefault="00586710" w:rsidP="00446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b/>
          <w:bCs/>
          <w:iCs/>
          <w:color w:val="000000" w:themeColor="text1"/>
        </w:rPr>
      </w:pPr>
      <w:r w:rsidRPr="00586710">
        <w:rPr>
          <w:rFonts w:cs="Arial"/>
          <w:b/>
          <w:bCs/>
          <w:iCs/>
          <w:color w:val="000000" w:themeColor="text1"/>
          <w:sz w:val="22"/>
          <w:szCs w:val="22"/>
        </w:rPr>
        <w:t>Members present</w:t>
      </w:r>
    </w:p>
    <w:p w14:paraId="5BFD0B37" w14:textId="41501621" w:rsidR="00B04B70" w:rsidRPr="00547495" w:rsidRDefault="00CD4690" w:rsidP="00446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Apologies for absence</w:t>
      </w:r>
    </w:p>
    <w:p w14:paraId="38F29C21" w14:textId="52DB7B84" w:rsidR="00B04B70" w:rsidRDefault="00B04B70" w:rsidP="00446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sz w:val="22"/>
          <w:szCs w:val="22"/>
        </w:rPr>
      </w:pPr>
      <w:r>
        <w:rPr>
          <w:rFonts w:cs="Times"/>
          <w:b/>
          <w:sz w:val="22"/>
          <w:szCs w:val="22"/>
        </w:rPr>
        <w:t>Chairman’s Announcement</w:t>
      </w:r>
    </w:p>
    <w:p w14:paraId="7D997592" w14:textId="77777777" w:rsidR="0044627B" w:rsidRPr="00547495" w:rsidRDefault="0044627B" w:rsidP="0044627B">
      <w:pPr>
        <w:pStyle w:val="ListParagraph"/>
        <w:widowControl w:val="0"/>
        <w:autoSpaceDE w:val="0"/>
        <w:autoSpaceDN w:val="0"/>
        <w:adjustRightInd w:val="0"/>
        <w:ind w:left="360"/>
        <w:rPr>
          <w:rFonts w:cs="Times"/>
          <w:b/>
          <w:sz w:val="22"/>
          <w:szCs w:val="22"/>
        </w:rPr>
      </w:pPr>
    </w:p>
    <w:p w14:paraId="17F6D11B" w14:textId="77D39E72" w:rsidR="00CA58A0" w:rsidRDefault="009171F7" w:rsidP="00446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Public Participation</w:t>
      </w:r>
    </w:p>
    <w:p w14:paraId="1F2E0BE0" w14:textId="77777777" w:rsidR="0044627B" w:rsidRPr="0044627B" w:rsidRDefault="0044627B" w:rsidP="0044627B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07FE681D" w14:textId="1D38E9CA" w:rsidR="00285131" w:rsidRDefault="005E59BB" w:rsidP="00446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Disclosure of personal interests</w:t>
      </w:r>
    </w:p>
    <w:p w14:paraId="5896A7D5" w14:textId="77777777" w:rsidR="0044627B" w:rsidRDefault="0044627B" w:rsidP="0044627B">
      <w:pPr>
        <w:pStyle w:val="ListParagraph"/>
        <w:widowControl w:val="0"/>
        <w:autoSpaceDE w:val="0"/>
        <w:autoSpaceDN w:val="0"/>
        <w:adjustRightInd w:val="0"/>
        <w:ind w:left="360"/>
        <w:rPr>
          <w:rFonts w:cs="Times"/>
          <w:b/>
          <w:color w:val="000000" w:themeColor="text1"/>
          <w:sz w:val="22"/>
          <w:szCs w:val="22"/>
        </w:rPr>
      </w:pPr>
    </w:p>
    <w:p w14:paraId="094741AD" w14:textId="6656463A" w:rsidR="00285131" w:rsidRPr="0044627B" w:rsidRDefault="009171F7" w:rsidP="00446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 xml:space="preserve">Approval of </w:t>
      </w:r>
      <w:r w:rsidR="0020060C" w:rsidRPr="00285131">
        <w:rPr>
          <w:rFonts w:cs="Times"/>
          <w:b/>
          <w:color w:val="000000" w:themeColor="text1"/>
          <w:sz w:val="22"/>
          <w:szCs w:val="22"/>
        </w:rPr>
        <w:t xml:space="preserve">Minutes of last meeting held on </w:t>
      </w:r>
      <w:r w:rsidR="00CD1C2F">
        <w:rPr>
          <w:rFonts w:cs="Times"/>
          <w:b/>
          <w:color w:val="000000" w:themeColor="text1"/>
          <w:sz w:val="22"/>
          <w:szCs w:val="22"/>
        </w:rPr>
        <w:t>5</w:t>
      </w:r>
      <w:r w:rsidR="004161A7">
        <w:rPr>
          <w:rFonts w:cs="Times"/>
          <w:b/>
          <w:color w:val="000000" w:themeColor="text1"/>
          <w:sz w:val="22"/>
          <w:szCs w:val="22"/>
          <w:vertAlign w:val="superscript"/>
        </w:rPr>
        <w:t>th</w:t>
      </w:r>
      <w:r w:rsidR="009C16F9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CD1C2F">
        <w:rPr>
          <w:rFonts w:cs="Times"/>
          <w:b/>
          <w:color w:val="000000" w:themeColor="text1"/>
          <w:sz w:val="22"/>
          <w:szCs w:val="22"/>
        </w:rPr>
        <w:t xml:space="preserve">April </w:t>
      </w:r>
      <w:r w:rsidR="00A74DF4" w:rsidRPr="00285131">
        <w:rPr>
          <w:rFonts w:cs="Times"/>
          <w:b/>
          <w:color w:val="000000" w:themeColor="text1"/>
          <w:sz w:val="22"/>
          <w:szCs w:val="22"/>
        </w:rPr>
        <w:t>20</w:t>
      </w:r>
      <w:r w:rsidR="00FB024E" w:rsidRPr="00285131">
        <w:rPr>
          <w:rFonts w:cs="Times"/>
          <w:b/>
          <w:color w:val="000000" w:themeColor="text1"/>
          <w:sz w:val="22"/>
          <w:szCs w:val="22"/>
        </w:rPr>
        <w:t>2</w:t>
      </w:r>
      <w:r w:rsidR="0046120B">
        <w:rPr>
          <w:rFonts w:cs="Times"/>
          <w:b/>
          <w:color w:val="000000" w:themeColor="text1"/>
          <w:sz w:val="22"/>
          <w:szCs w:val="22"/>
        </w:rPr>
        <w:t>3</w:t>
      </w:r>
    </w:p>
    <w:p w14:paraId="3F882491" w14:textId="77777777" w:rsidR="0044627B" w:rsidRPr="00547495" w:rsidRDefault="0044627B" w:rsidP="0044627B">
      <w:pPr>
        <w:pStyle w:val="ListParagraph"/>
        <w:widowControl w:val="0"/>
        <w:autoSpaceDE w:val="0"/>
        <w:autoSpaceDN w:val="0"/>
        <w:adjustRightInd w:val="0"/>
        <w:ind w:left="360"/>
        <w:rPr>
          <w:rFonts w:ascii="Times" w:hAnsi="Times" w:cs="Times"/>
        </w:rPr>
      </w:pPr>
    </w:p>
    <w:p w14:paraId="109E8710" w14:textId="7B08CB44" w:rsidR="0046120B" w:rsidRPr="0044627B" w:rsidRDefault="00B9733A" w:rsidP="00446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 w:rsidRPr="007C623A">
        <w:rPr>
          <w:rFonts w:cs="Times"/>
          <w:b/>
          <w:sz w:val="22"/>
          <w:szCs w:val="22"/>
        </w:rPr>
        <w:t xml:space="preserve">Matters Arising from the Minutes of meeting on </w:t>
      </w:r>
      <w:r w:rsidR="00CD1C2F">
        <w:rPr>
          <w:rFonts w:cs="Times"/>
          <w:b/>
          <w:color w:val="000000" w:themeColor="text1"/>
          <w:sz w:val="22"/>
          <w:szCs w:val="22"/>
        </w:rPr>
        <w:t>5</w:t>
      </w:r>
      <w:r w:rsidR="0046120B" w:rsidRPr="0046120B">
        <w:rPr>
          <w:rFonts w:cs="Times"/>
          <w:b/>
          <w:color w:val="000000" w:themeColor="text1"/>
          <w:sz w:val="22"/>
          <w:szCs w:val="22"/>
          <w:vertAlign w:val="superscript"/>
        </w:rPr>
        <w:t>th</w:t>
      </w:r>
      <w:r w:rsidR="0046120B">
        <w:rPr>
          <w:rFonts w:cs="Times"/>
          <w:b/>
          <w:color w:val="000000" w:themeColor="text1"/>
          <w:sz w:val="22"/>
          <w:szCs w:val="22"/>
          <w:vertAlign w:val="superscript"/>
        </w:rPr>
        <w:t xml:space="preserve"> </w:t>
      </w:r>
      <w:r w:rsidR="00CD1C2F">
        <w:rPr>
          <w:rFonts w:cs="Times"/>
          <w:b/>
          <w:color w:val="000000" w:themeColor="text1"/>
          <w:sz w:val="22"/>
          <w:szCs w:val="22"/>
        </w:rPr>
        <w:t>April</w:t>
      </w:r>
      <w:r w:rsidR="007C623A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7C623A" w:rsidRPr="00285131">
        <w:rPr>
          <w:rFonts w:cs="Times"/>
          <w:b/>
          <w:color w:val="000000" w:themeColor="text1"/>
          <w:sz w:val="22"/>
          <w:szCs w:val="22"/>
        </w:rPr>
        <w:t>202</w:t>
      </w:r>
      <w:r w:rsidR="0046120B">
        <w:rPr>
          <w:rFonts w:cs="Times"/>
          <w:b/>
          <w:color w:val="000000" w:themeColor="text1"/>
          <w:sz w:val="22"/>
          <w:szCs w:val="22"/>
        </w:rPr>
        <w:t>3</w:t>
      </w:r>
    </w:p>
    <w:p w14:paraId="6B2E7376" w14:textId="77777777" w:rsidR="0044627B" w:rsidRPr="00547495" w:rsidRDefault="0044627B" w:rsidP="0044627B">
      <w:pPr>
        <w:pStyle w:val="ListParagraph"/>
        <w:widowControl w:val="0"/>
        <w:autoSpaceDE w:val="0"/>
        <w:autoSpaceDN w:val="0"/>
        <w:adjustRightInd w:val="0"/>
        <w:ind w:left="360"/>
        <w:rPr>
          <w:rFonts w:ascii="Times" w:hAnsi="Times" w:cs="Times"/>
        </w:rPr>
      </w:pPr>
    </w:p>
    <w:p w14:paraId="2239FAA5" w14:textId="5392CE3A" w:rsidR="00A74DF4" w:rsidRPr="0044627B" w:rsidRDefault="000C30D5" w:rsidP="00446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CA58A0">
        <w:rPr>
          <w:rFonts w:cs="Times"/>
          <w:b/>
          <w:color w:val="000000" w:themeColor="text1"/>
          <w:sz w:val="22"/>
          <w:szCs w:val="22"/>
        </w:rPr>
        <w:t xml:space="preserve">Matters raised by District/County </w:t>
      </w:r>
      <w:proofErr w:type="spellStart"/>
      <w:r w:rsidRPr="00CA58A0">
        <w:rPr>
          <w:rFonts w:cs="Times"/>
          <w:b/>
          <w:color w:val="000000" w:themeColor="text1"/>
          <w:sz w:val="22"/>
          <w:szCs w:val="22"/>
        </w:rPr>
        <w:t>Councillor</w:t>
      </w:r>
      <w:proofErr w:type="spellEnd"/>
      <w:r w:rsidR="00BA048E" w:rsidRPr="00547495">
        <w:rPr>
          <w:rFonts w:cs="Times"/>
          <w:color w:val="000000" w:themeColor="text1"/>
          <w:sz w:val="22"/>
          <w:szCs w:val="22"/>
        </w:rPr>
        <w:t xml:space="preserve">         </w:t>
      </w:r>
    </w:p>
    <w:p w14:paraId="4BE029E6" w14:textId="77777777" w:rsidR="0044627B" w:rsidRPr="0044627B" w:rsidRDefault="0044627B" w:rsidP="0044627B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64FD278E" w14:textId="4D61A6FD" w:rsidR="000C30D5" w:rsidRPr="00285131" w:rsidRDefault="000C30D5" w:rsidP="00446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>Finance</w:t>
      </w:r>
    </w:p>
    <w:p w14:paraId="255C1023" w14:textId="0B34D243" w:rsidR="005122EB" w:rsidRPr="00C115CB" w:rsidRDefault="00BA048E" w:rsidP="0044627B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P</w:t>
      </w:r>
      <w:r w:rsidR="000C30D5" w:rsidRPr="00C115CB">
        <w:rPr>
          <w:rFonts w:cs="Times"/>
          <w:color w:val="000000" w:themeColor="text1"/>
          <w:sz w:val="22"/>
          <w:szCs w:val="22"/>
        </w:rPr>
        <w:t>ayment</w:t>
      </w:r>
      <w:r>
        <w:rPr>
          <w:rFonts w:cs="Times"/>
          <w:color w:val="000000" w:themeColor="text1"/>
          <w:sz w:val="22"/>
          <w:szCs w:val="22"/>
        </w:rPr>
        <w:t>s</w:t>
      </w:r>
      <w:r w:rsidR="00D61B0B" w:rsidRPr="00C115CB">
        <w:rPr>
          <w:rFonts w:cs="Times"/>
          <w:color w:val="000000" w:themeColor="text1"/>
          <w:sz w:val="22"/>
          <w:szCs w:val="22"/>
        </w:rPr>
        <w:t>/ Receipts</w:t>
      </w:r>
    </w:p>
    <w:p w14:paraId="03F39670" w14:textId="206B06E8" w:rsidR="007C623A" w:rsidRDefault="00773707" w:rsidP="0044627B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Bank reconci</w:t>
      </w:r>
      <w:r w:rsidR="00C115CB" w:rsidRPr="00C115CB">
        <w:rPr>
          <w:rFonts w:cs="Times"/>
          <w:color w:val="000000" w:themeColor="text1"/>
          <w:sz w:val="22"/>
          <w:szCs w:val="22"/>
        </w:rPr>
        <w:t>liation</w:t>
      </w:r>
      <w:r w:rsidR="000D119E" w:rsidRPr="00016759">
        <w:rPr>
          <w:rFonts w:cs="Times"/>
          <w:color w:val="000000" w:themeColor="text1"/>
          <w:sz w:val="22"/>
          <w:szCs w:val="22"/>
        </w:rPr>
        <w:t>.</w:t>
      </w:r>
      <w:r w:rsidR="001B233A" w:rsidRPr="001B233A">
        <w:rPr>
          <w:rFonts w:cs="Times"/>
          <w:color w:val="000000" w:themeColor="text1"/>
          <w:sz w:val="22"/>
          <w:szCs w:val="22"/>
        </w:rPr>
        <w:t xml:space="preserve">  </w:t>
      </w:r>
    </w:p>
    <w:p w14:paraId="110962F0" w14:textId="77777777" w:rsidR="0044627B" w:rsidRPr="00547495" w:rsidRDefault="0044627B" w:rsidP="0044627B">
      <w:pPr>
        <w:pStyle w:val="ListParagraph"/>
        <w:widowControl w:val="0"/>
        <w:autoSpaceDE w:val="0"/>
        <w:autoSpaceDN w:val="0"/>
        <w:adjustRightInd w:val="0"/>
        <w:ind w:left="810"/>
        <w:rPr>
          <w:rFonts w:cs="Times"/>
          <w:color w:val="000000" w:themeColor="text1"/>
          <w:sz w:val="22"/>
          <w:szCs w:val="22"/>
        </w:rPr>
      </w:pPr>
    </w:p>
    <w:p w14:paraId="0E08E603" w14:textId="5D28FAA2" w:rsidR="005122EB" w:rsidRPr="009171F7" w:rsidRDefault="005122EB" w:rsidP="00446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9171F7">
        <w:rPr>
          <w:rFonts w:cs="Times"/>
          <w:b/>
          <w:color w:val="000000" w:themeColor="text1"/>
          <w:sz w:val="22"/>
          <w:szCs w:val="22"/>
        </w:rPr>
        <w:t>Planning</w:t>
      </w:r>
    </w:p>
    <w:p w14:paraId="4C042520" w14:textId="0ABFDA01" w:rsidR="005E59BB" w:rsidRDefault="005122EB" w:rsidP="0044627B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left="720" w:hanging="360"/>
        <w:rPr>
          <w:rFonts w:cs="Times"/>
          <w:b/>
          <w:color w:val="000000" w:themeColor="text1"/>
          <w:sz w:val="22"/>
          <w:szCs w:val="22"/>
        </w:rPr>
      </w:pPr>
      <w:r w:rsidRPr="002577F6">
        <w:rPr>
          <w:rFonts w:cs="Times"/>
          <w:b/>
          <w:color w:val="000000" w:themeColor="text1"/>
          <w:sz w:val="22"/>
          <w:szCs w:val="22"/>
        </w:rPr>
        <w:t>New/unresolved planning applications</w:t>
      </w:r>
    </w:p>
    <w:p w14:paraId="669F8E3B" w14:textId="0E4492A0" w:rsidR="004D6ED0" w:rsidRPr="00DB138D" w:rsidRDefault="003D60C5" w:rsidP="0044627B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</w:t>
      </w:r>
      <w:r w:rsidR="00E84DC9">
        <w:rPr>
          <w:rFonts w:cs="Times"/>
          <w:color w:val="000000" w:themeColor="text1"/>
          <w:sz w:val="22"/>
          <w:szCs w:val="22"/>
        </w:rPr>
        <w:t xml:space="preserve"> </w:t>
      </w:r>
      <w:r w:rsidR="005122EB" w:rsidRPr="00B3551A">
        <w:rPr>
          <w:rFonts w:cs="Times"/>
          <w:color w:val="000000" w:themeColor="text1"/>
          <w:sz w:val="22"/>
          <w:szCs w:val="22"/>
        </w:rPr>
        <w:t xml:space="preserve">ii) </w:t>
      </w:r>
      <w:r w:rsidR="005122EB" w:rsidRPr="00B3551A">
        <w:rPr>
          <w:rFonts w:cs="Times"/>
          <w:b/>
          <w:color w:val="000000" w:themeColor="text1"/>
          <w:sz w:val="22"/>
          <w:szCs w:val="22"/>
        </w:rPr>
        <w:t>Other/ Ongoing planning matters</w:t>
      </w:r>
    </w:p>
    <w:p w14:paraId="7BDDDDA3" w14:textId="7CDADD74" w:rsidR="002E1E38" w:rsidRPr="0046120B" w:rsidRDefault="00126F41" w:rsidP="0044627B">
      <w:pPr>
        <w:ind w:left="567"/>
        <w:rPr>
          <w:rFonts w:eastAsia="Times New Roman" w:cstheme="minorHAnsi"/>
          <w:sz w:val="22"/>
          <w:szCs w:val="22"/>
          <w:lang w:val="en-GB" w:eastAsia="en-GB"/>
        </w:rPr>
      </w:pPr>
      <w:r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Enforcement notice for </w:t>
      </w:r>
      <w:proofErr w:type="spellStart"/>
      <w:r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>Claybrooke</w:t>
      </w:r>
      <w:proofErr w:type="spellEnd"/>
      <w:r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 Hall </w:t>
      </w:r>
      <w:r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Reference: 19/00356/DEVS  Enforcement Notice </w:t>
      </w:r>
      <w:r w:rsidR="00D63CB2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    </w:t>
      </w:r>
      <w:r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Reference : EN627</w:t>
      </w:r>
      <w:r w:rsidR="00D262DB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. </w:t>
      </w:r>
      <w:proofErr w:type="spellStart"/>
      <w:r w:rsidR="00D63CB2" w:rsidRPr="00D63CB2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Haha</w:t>
      </w:r>
      <w:proofErr w:type="spellEnd"/>
      <w:r w:rsidR="00D63CB2" w:rsidRPr="00D63CB2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/extension of garden enforcement </w:t>
      </w:r>
      <w:r w:rsidR="00D15EBE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. HDC </w:t>
      </w:r>
      <w:r w:rsidR="00D16389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are in the process of</w:t>
      </w:r>
      <w:r w:rsidR="00D15EBE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 appl</w:t>
      </w:r>
      <w:r w:rsidR="00D16389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ying</w:t>
      </w:r>
      <w:r w:rsidR="00D15EBE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 for a warrant to gain access.</w:t>
      </w:r>
    </w:p>
    <w:p w14:paraId="696BEAA6" w14:textId="780D24CC" w:rsidR="00150012" w:rsidRDefault="00103646" w:rsidP="0044627B">
      <w:pPr>
        <w:widowControl w:val="0"/>
        <w:autoSpaceDE w:val="0"/>
        <w:autoSpaceDN w:val="0"/>
        <w:adjustRightInd w:val="0"/>
        <w:ind w:left="567" w:hanging="567"/>
        <w:rPr>
          <w:rFonts w:cs="Times"/>
          <w:b/>
          <w:bCs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  </w:t>
      </w:r>
      <w:r w:rsidRPr="00103646">
        <w:rPr>
          <w:rFonts w:cs="Times"/>
          <w:b/>
          <w:bCs/>
          <w:color w:val="000000" w:themeColor="text1"/>
          <w:sz w:val="22"/>
          <w:szCs w:val="22"/>
        </w:rPr>
        <w:t>Spinney View Farm</w:t>
      </w:r>
    </w:p>
    <w:p w14:paraId="1085D84F" w14:textId="44F4A981" w:rsidR="00103646" w:rsidRDefault="009831DA" w:rsidP="0044627B">
      <w:pPr>
        <w:widowControl w:val="0"/>
        <w:autoSpaceDE w:val="0"/>
        <w:autoSpaceDN w:val="0"/>
        <w:adjustRightInd w:val="0"/>
        <w:ind w:left="567" w:hanging="567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 xml:space="preserve">           R20/0259 </w:t>
      </w:r>
      <w:r w:rsidRPr="009831DA">
        <w:rPr>
          <w:rFonts w:cs="Times"/>
          <w:color w:val="000000" w:themeColor="text1"/>
          <w:sz w:val="22"/>
          <w:szCs w:val="22"/>
        </w:rPr>
        <w:t xml:space="preserve">– Land to rear of </w:t>
      </w:r>
      <w:r>
        <w:rPr>
          <w:rFonts w:cs="Times"/>
          <w:color w:val="000000" w:themeColor="text1"/>
          <w:sz w:val="22"/>
          <w:szCs w:val="22"/>
        </w:rPr>
        <w:t>C</w:t>
      </w:r>
      <w:r w:rsidRPr="009831DA">
        <w:rPr>
          <w:rFonts w:cs="Times"/>
          <w:color w:val="000000" w:themeColor="text1"/>
          <w:sz w:val="22"/>
          <w:szCs w:val="22"/>
        </w:rPr>
        <w:t>ross in Hand for HGV faci</w:t>
      </w:r>
      <w:r>
        <w:rPr>
          <w:rFonts w:cs="Times"/>
          <w:color w:val="000000" w:themeColor="text1"/>
          <w:sz w:val="22"/>
          <w:szCs w:val="22"/>
        </w:rPr>
        <w:t>li</w:t>
      </w:r>
      <w:r w:rsidRPr="009831DA">
        <w:rPr>
          <w:rFonts w:cs="Times"/>
          <w:color w:val="000000" w:themeColor="text1"/>
          <w:sz w:val="22"/>
          <w:szCs w:val="22"/>
        </w:rPr>
        <w:t>ty- went to public enquiry on 10.1.23</w:t>
      </w:r>
    </w:p>
    <w:p w14:paraId="6639104D" w14:textId="77777777" w:rsidR="0044627B" w:rsidRPr="002E1E38" w:rsidRDefault="0044627B" w:rsidP="0044627B">
      <w:pPr>
        <w:widowControl w:val="0"/>
        <w:autoSpaceDE w:val="0"/>
        <w:autoSpaceDN w:val="0"/>
        <w:adjustRightInd w:val="0"/>
        <w:ind w:left="567" w:hanging="567"/>
        <w:rPr>
          <w:rFonts w:cs="Times"/>
          <w:color w:val="000000" w:themeColor="text1"/>
          <w:sz w:val="22"/>
          <w:szCs w:val="22"/>
        </w:rPr>
      </w:pPr>
    </w:p>
    <w:p w14:paraId="38D762DD" w14:textId="3FDD9DA4" w:rsidR="00B95150" w:rsidRDefault="00A07CE0" w:rsidP="00446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450" w:hanging="450"/>
        <w:rPr>
          <w:rFonts w:cs="Times"/>
          <w:b/>
          <w:color w:val="000000" w:themeColor="text1"/>
          <w:sz w:val="22"/>
          <w:szCs w:val="22"/>
        </w:rPr>
      </w:pPr>
      <w:proofErr w:type="spellStart"/>
      <w:r w:rsidRPr="003A2491">
        <w:rPr>
          <w:rFonts w:cs="Times"/>
          <w:b/>
          <w:color w:val="000000" w:themeColor="text1"/>
          <w:sz w:val="22"/>
          <w:szCs w:val="22"/>
        </w:rPr>
        <w:t>Council</w:t>
      </w:r>
      <w:r w:rsidR="00DB138D">
        <w:rPr>
          <w:rFonts w:cs="Times"/>
          <w:b/>
          <w:color w:val="000000" w:themeColor="text1"/>
          <w:sz w:val="22"/>
          <w:szCs w:val="22"/>
        </w:rPr>
        <w:t>l</w:t>
      </w:r>
      <w:r w:rsidRPr="003A2491">
        <w:rPr>
          <w:rFonts w:cs="Times"/>
          <w:b/>
          <w:color w:val="000000" w:themeColor="text1"/>
          <w:sz w:val="22"/>
          <w:szCs w:val="22"/>
        </w:rPr>
        <w:t>or</w:t>
      </w:r>
      <w:proofErr w:type="spellEnd"/>
      <w:r w:rsidRPr="003A2491">
        <w:rPr>
          <w:rFonts w:cs="Times"/>
          <w:b/>
          <w:color w:val="000000" w:themeColor="text1"/>
          <w:sz w:val="22"/>
          <w:szCs w:val="22"/>
        </w:rPr>
        <w:t xml:space="preserve"> or Other Training</w:t>
      </w:r>
    </w:p>
    <w:p w14:paraId="3C34CCF1" w14:textId="77777777" w:rsidR="0044627B" w:rsidRPr="00547495" w:rsidRDefault="0044627B" w:rsidP="0044627B">
      <w:pPr>
        <w:pStyle w:val="ListParagraph"/>
        <w:widowControl w:val="0"/>
        <w:autoSpaceDE w:val="0"/>
        <w:autoSpaceDN w:val="0"/>
        <w:adjustRightInd w:val="0"/>
        <w:ind w:left="450"/>
        <w:rPr>
          <w:rFonts w:cs="Times"/>
          <w:b/>
          <w:color w:val="000000" w:themeColor="text1"/>
          <w:sz w:val="22"/>
          <w:szCs w:val="22"/>
        </w:rPr>
      </w:pPr>
    </w:p>
    <w:p w14:paraId="36A5CCD8" w14:textId="2FA0A997" w:rsidR="000D3B3F" w:rsidRPr="000D3B3F" w:rsidRDefault="004F30B7" w:rsidP="000D3B3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9F3C24">
        <w:rPr>
          <w:rFonts w:cs="Times"/>
          <w:b/>
          <w:color w:val="000000" w:themeColor="text1"/>
          <w:sz w:val="22"/>
          <w:szCs w:val="22"/>
        </w:rPr>
        <w:t xml:space="preserve">Joint </w:t>
      </w:r>
      <w:r w:rsidR="00B95150">
        <w:rPr>
          <w:rFonts w:cs="Times"/>
          <w:b/>
          <w:color w:val="000000" w:themeColor="text1"/>
          <w:sz w:val="22"/>
          <w:szCs w:val="22"/>
        </w:rPr>
        <w:t xml:space="preserve">Burial </w:t>
      </w:r>
      <w:r w:rsidR="009F3C24">
        <w:rPr>
          <w:rFonts w:cs="Times"/>
          <w:b/>
          <w:color w:val="000000" w:themeColor="text1"/>
          <w:sz w:val="22"/>
          <w:szCs w:val="22"/>
        </w:rPr>
        <w:t>Committee</w:t>
      </w:r>
      <w:r w:rsidR="00B95150">
        <w:rPr>
          <w:rFonts w:cs="Times"/>
          <w:b/>
          <w:color w:val="000000" w:themeColor="text1"/>
          <w:sz w:val="22"/>
          <w:szCs w:val="22"/>
        </w:rPr>
        <w:t xml:space="preserve"> </w:t>
      </w:r>
    </w:p>
    <w:p w14:paraId="2980AFA2" w14:textId="580CC2FF" w:rsidR="000D3B3F" w:rsidRPr="00B93938" w:rsidRDefault="000D3B3F" w:rsidP="000D3B3F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cs="Times"/>
          <w:bCs/>
          <w:color w:val="000000" w:themeColor="text1"/>
          <w:sz w:val="22"/>
          <w:szCs w:val="22"/>
        </w:rPr>
      </w:pPr>
      <w:r w:rsidRPr="00B93938">
        <w:rPr>
          <w:rFonts w:cs="Times"/>
          <w:bCs/>
          <w:color w:val="000000" w:themeColor="text1"/>
          <w:sz w:val="22"/>
          <w:szCs w:val="22"/>
        </w:rPr>
        <w:t>Minutes of JBC  14</w:t>
      </w:r>
      <w:r w:rsidRPr="00B93938">
        <w:rPr>
          <w:rFonts w:cs="Times"/>
          <w:bCs/>
          <w:color w:val="000000" w:themeColor="text1"/>
          <w:sz w:val="22"/>
          <w:szCs w:val="22"/>
          <w:vertAlign w:val="superscript"/>
        </w:rPr>
        <w:t>th</w:t>
      </w:r>
      <w:r w:rsidRPr="00B93938">
        <w:rPr>
          <w:rFonts w:cs="Times"/>
          <w:bCs/>
          <w:color w:val="000000" w:themeColor="text1"/>
          <w:sz w:val="22"/>
          <w:szCs w:val="22"/>
        </w:rPr>
        <w:t xml:space="preserve"> and 21</w:t>
      </w:r>
      <w:r w:rsidRPr="00B93938">
        <w:rPr>
          <w:rFonts w:cs="Times"/>
          <w:bCs/>
          <w:color w:val="000000" w:themeColor="text1"/>
          <w:sz w:val="22"/>
          <w:szCs w:val="22"/>
          <w:vertAlign w:val="superscript"/>
        </w:rPr>
        <w:t>st</w:t>
      </w:r>
      <w:r w:rsidRPr="00B93938">
        <w:rPr>
          <w:rFonts w:cs="Times"/>
          <w:bCs/>
          <w:color w:val="000000" w:themeColor="text1"/>
          <w:sz w:val="22"/>
          <w:szCs w:val="22"/>
        </w:rPr>
        <w:t xml:space="preserve"> April</w:t>
      </w:r>
      <w:r>
        <w:rPr>
          <w:rFonts w:cs="Times"/>
          <w:bCs/>
          <w:color w:val="000000" w:themeColor="text1"/>
          <w:sz w:val="22"/>
          <w:szCs w:val="22"/>
        </w:rPr>
        <w:t xml:space="preserve"> 2023</w:t>
      </w:r>
    </w:p>
    <w:p w14:paraId="48DE9E30" w14:textId="2208F7C5" w:rsidR="000D3B3F" w:rsidRPr="005E2F95" w:rsidRDefault="000D3B3F" w:rsidP="000D3B3F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cs="Times"/>
          <w:bCs/>
          <w:color w:val="000000" w:themeColor="text1"/>
          <w:sz w:val="22"/>
          <w:szCs w:val="22"/>
        </w:rPr>
      </w:pPr>
      <w:r w:rsidRPr="005E2F95">
        <w:rPr>
          <w:rFonts w:cs="Times"/>
          <w:bCs/>
          <w:color w:val="000000" w:themeColor="text1"/>
          <w:sz w:val="22"/>
          <w:szCs w:val="22"/>
        </w:rPr>
        <w:t>Ratify the JBC constitution</w:t>
      </w:r>
    </w:p>
    <w:p w14:paraId="1F676417" w14:textId="5B1608A2" w:rsidR="000D3B3F" w:rsidRPr="000D3B3F" w:rsidRDefault="000D3B3F" w:rsidP="000D3B3F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cs="Times"/>
          <w:bCs/>
          <w:color w:val="000000" w:themeColor="text1"/>
          <w:sz w:val="22"/>
          <w:szCs w:val="22"/>
        </w:rPr>
      </w:pPr>
      <w:r w:rsidRPr="000D3B3F">
        <w:rPr>
          <w:rFonts w:cs="Times"/>
          <w:bCs/>
          <w:color w:val="000000" w:themeColor="text1"/>
          <w:sz w:val="22"/>
          <w:szCs w:val="22"/>
        </w:rPr>
        <w:t>Ratify the Role and Duties of the JBC clerk</w:t>
      </w:r>
    </w:p>
    <w:p w14:paraId="5C77993A" w14:textId="68FC4F10" w:rsidR="000D3B3F" w:rsidRDefault="000D3B3F" w:rsidP="000D3B3F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cs="Times"/>
          <w:bCs/>
          <w:color w:val="000000" w:themeColor="text1"/>
          <w:sz w:val="22"/>
          <w:szCs w:val="22"/>
        </w:rPr>
      </w:pPr>
      <w:r w:rsidRPr="005E2F95">
        <w:rPr>
          <w:rFonts w:cs="Times"/>
          <w:bCs/>
          <w:color w:val="000000" w:themeColor="text1"/>
          <w:sz w:val="22"/>
          <w:szCs w:val="22"/>
        </w:rPr>
        <w:t>Ratify the Agreement of Financial Accountability for JBC</w:t>
      </w:r>
    </w:p>
    <w:p w14:paraId="30BFC64D" w14:textId="76B53D60" w:rsidR="000D3B3F" w:rsidRPr="005E2F95" w:rsidRDefault="000D3B3F" w:rsidP="000D3B3F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cs="Times"/>
          <w:bCs/>
          <w:color w:val="000000" w:themeColor="text1"/>
          <w:sz w:val="22"/>
          <w:szCs w:val="22"/>
        </w:rPr>
      </w:pPr>
      <w:r>
        <w:rPr>
          <w:rFonts w:cs="Times"/>
          <w:bCs/>
          <w:color w:val="000000" w:themeColor="text1"/>
          <w:sz w:val="22"/>
          <w:szCs w:val="22"/>
        </w:rPr>
        <w:t>Agree Terms of Reference for JBC</w:t>
      </w:r>
    </w:p>
    <w:p w14:paraId="482749B8" w14:textId="41722588" w:rsidR="000D3B3F" w:rsidRPr="005E2F95" w:rsidRDefault="000D3B3F" w:rsidP="000D3B3F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cs="Times"/>
          <w:bCs/>
          <w:color w:val="000000" w:themeColor="text1"/>
          <w:sz w:val="22"/>
          <w:szCs w:val="22"/>
        </w:rPr>
      </w:pPr>
      <w:r w:rsidRPr="005E2F95">
        <w:rPr>
          <w:rFonts w:cs="Times"/>
          <w:bCs/>
          <w:color w:val="000000" w:themeColor="text1"/>
          <w:sz w:val="22"/>
          <w:szCs w:val="22"/>
        </w:rPr>
        <w:t>Other matters arising</w:t>
      </w:r>
    </w:p>
    <w:p w14:paraId="4A2BDA75" w14:textId="77777777" w:rsidR="0044627B" w:rsidRPr="0044627B" w:rsidRDefault="0044627B" w:rsidP="0044627B">
      <w:pPr>
        <w:pStyle w:val="ListParagraph"/>
        <w:widowControl w:val="0"/>
        <w:autoSpaceDE w:val="0"/>
        <w:autoSpaceDN w:val="0"/>
        <w:adjustRightInd w:val="0"/>
        <w:rPr>
          <w:rFonts w:cs="Times"/>
          <w:bCs/>
          <w:color w:val="000000" w:themeColor="text1"/>
          <w:sz w:val="22"/>
          <w:szCs w:val="22"/>
        </w:rPr>
      </w:pPr>
    </w:p>
    <w:p w14:paraId="32909804" w14:textId="38FF237F" w:rsidR="00CD1C2F" w:rsidRPr="00CD1C2F" w:rsidRDefault="006F3F7B" w:rsidP="00446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25766E">
        <w:rPr>
          <w:rFonts w:cs="Times"/>
          <w:b/>
          <w:color w:val="000000" w:themeColor="text1"/>
          <w:sz w:val="22"/>
          <w:szCs w:val="22"/>
        </w:rPr>
        <w:t>Matters Arising</w:t>
      </w:r>
    </w:p>
    <w:p w14:paraId="707A1CE4" w14:textId="25B687E5" w:rsidR="00544B30" w:rsidRDefault="00605B88" w:rsidP="0044627B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left="851" w:hanging="321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</w:t>
      </w:r>
      <w:r w:rsidR="00F62677">
        <w:rPr>
          <w:rFonts w:cs="Times"/>
          <w:color w:val="000000" w:themeColor="text1"/>
          <w:sz w:val="22"/>
          <w:szCs w:val="22"/>
        </w:rPr>
        <w:t>Public right of way</w:t>
      </w:r>
      <w:r w:rsidR="00597244">
        <w:rPr>
          <w:rFonts w:cs="Times"/>
          <w:color w:val="000000" w:themeColor="text1"/>
          <w:sz w:val="22"/>
          <w:szCs w:val="22"/>
        </w:rPr>
        <w:t xml:space="preserve"> - </w:t>
      </w:r>
      <w:r w:rsidR="00BB6842">
        <w:rPr>
          <w:rFonts w:cs="Times"/>
          <w:color w:val="000000" w:themeColor="text1"/>
          <w:sz w:val="22"/>
          <w:szCs w:val="22"/>
        </w:rPr>
        <w:t xml:space="preserve"> </w:t>
      </w:r>
      <w:r w:rsidR="004A7A71">
        <w:rPr>
          <w:rFonts w:cs="Times"/>
          <w:color w:val="000000" w:themeColor="text1"/>
          <w:sz w:val="22"/>
          <w:szCs w:val="22"/>
        </w:rPr>
        <w:t>Church Lane – Woodway Lane</w:t>
      </w:r>
      <w:r w:rsidR="00BB6842">
        <w:rPr>
          <w:rFonts w:cs="Times"/>
          <w:color w:val="000000" w:themeColor="text1"/>
          <w:sz w:val="22"/>
          <w:szCs w:val="22"/>
        </w:rPr>
        <w:t>- registration</w:t>
      </w:r>
      <w:r w:rsidR="009F3C24">
        <w:rPr>
          <w:rFonts w:cs="Times"/>
          <w:color w:val="000000" w:themeColor="text1"/>
          <w:sz w:val="22"/>
          <w:szCs w:val="22"/>
        </w:rPr>
        <w:t xml:space="preserve"> update</w:t>
      </w:r>
    </w:p>
    <w:p w14:paraId="5D346EF0" w14:textId="77777777" w:rsidR="00CD1C2F" w:rsidRPr="009F3C24" w:rsidRDefault="00CD1C2F" w:rsidP="0044627B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851"/>
        <w:rPr>
          <w:rFonts w:cs="Times"/>
          <w:color w:val="000000" w:themeColor="text1"/>
          <w:sz w:val="22"/>
          <w:szCs w:val="22"/>
        </w:rPr>
      </w:pPr>
    </w:p>
    <w:p w14:paraId="55BB5DEA" w14:textId="5644EFD4" w:rsidR="00605B88" w:rsidRDefault="004058C4" w:rsidP="0044627B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CD1C2F">
        <w:rPr>
          <w:rFonts w:cs="Times"/>
          <w:b/>
          <w:color w:val="000000" w:themeColor="text1"/>
          <w:sz w:val="22"/>
          <w:szCs w:val="22"/>
        </w:rPr>
        <w:t>Correspondenc</w:t>
      </w:r>
      <w:r w:rsidR="00547495" w:rsidRPr="00CD1C2F">
        <w:rPr>
          <w:rFonts w:cs="Times"/>
          <w:b/>
          <w:color w:val="000000" w:themeColor="text1"/>
          <w:sz w:val="22"/>
          <w:szCs w:val="22"/>
        </w:rPr>
        <w:t>e</w:t>
      </w:r>
      <w:r w:rsidRPr="00CD1C2F">
        <w:rPr>
          <w:rFonts w:cs="Times"/>
          <w:b/>
          <w:color w:val="000000" w:themeColor="text1"/>
          <w:sz w:val="22"/>
          <w:szCs w:val="22"/>
        </w:rPr>
        <w:t xml:space="preserve"> </w:t>
      </w:r>
    </w:p>
    <w:p w14:paraId="0008D830" w14:textId="77777777" w:rsidR="0044627B" w:rsidRPr="00CD1C2F" w:rsidRDefault="0044627B" w:rsidP="0044627B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360"/>
        <w:rPr>
          <w:rFonts w:cs="Times"/>
          <w:b/>
          <w:color w:val="000000" w:themeColor="text1"/>
          <w:sz w:val="22"/>
          <w:szCs w:val="22"/>
        </w:rPr>
      </w:pPr>
    </w:p>
    <w:p w14:paraId="2B98701C" w14:textId="3A00B06E" w:rsidR="00605B88" w:rsidRDefault="000863AA" w:rsidP="0044627B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rPr>
          <w:rFonts w:cs="Times"/>
          <w:b/>
          <w:bCs/>
          <w:color w:val="000000" w:themeColor="text1"/>
          <w:sz w:val="22"/>
          <w:szCs w:val="22"/>
        </w:rPr>
      </w:pPr>
      <w:r w:rsidRPr="00B04B70">
        <w:rPr>
          <w:rFonts w:cs="Times"/>
          <w:b/>
          <w:bCs/>
          <w:color w:val="000000" w:themeColor="text1"/>
          <w:sz w:val="22"/>
          <w:szCs w:val="22"/>
        </w:rPr>
        <w:t>AOB</w:t>
      </w:r>
    </w:p>
    <w:p w14:paraId="1CED4033" w14:textId="77777777" w:rsidR="0044627B" w:rsidRDefault="0044627B" w:rsidP="0044627B">
      <w:pPr>
        <w:widowControl w:val="0"/>
        <w:tabs>
          <w:tab w:val="left" w:pos="540"/>
        </w:tabs>
        <w:autoSpaceDE w:val="0"/>
        <w:autoSpaceDN w:val="0"/>
        <w:adjustRightInd w:val="0"/>
        <w:ind w:left="450" w:hanging="450"/>
        <w:rPr>
          <w:rFonts w:cs="Times"/>
          <w:b/>
          <w:color w:val="000000" w:themeColor="text1"/>
          <w:sz w:val="22"/>
          <w:szCs w:val="22"/>
        </w:rPr>
      </w:pPr>
    </w:p>
    <w:p w14:paraId="090ADF22" w14:textId="6E5A654D" w:rsidR="0020060C" w:rsidRPr="00605B88" w:rsidRDefault="00297972" w:rsidP="0044627B">
      <w:pPr>
        <w:widowControl w:val="0"/>
        <w:tabs>
          <w:tab w:val="left" w:pos="540"/>
        </w:tabs>
        <w:autoSpaceDE w:val="0"/>
        <w:autoSpaceDN w:val="0"/>
        <w:adjustRightInd w:val="0"/>
        <w:ind w:left="450" w:hanging="45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1</w:t>
      </w:r>
      <w:r w:rsidR="00CD1C2F">
        <w:rPr>
          <w:rFonts w:cs="Times"/>
          <w:b/>
          <w:color w:val="000000" w:themeColor="text1"/>
          <w:sz w:val="22"/>
          <w:szCs w:val="22"/>
        </w:rPr>
        <w:t>6</w:t>
      </w:r>
      <w:r w:rsidR="003A2491">
        <w:rPr>
          <w:rFonts w:cs="Times"/>
          <w:b/>
          <w:color w:val="000000" w:themeColor="text1"/>
          <w:sz w:val="22"/>
          <w:szCs w:val="22"/>
        </w:rPr>
        <w:t xml:space="preserve">. </w:t>
      </w:r>
      <w:r w:rsidR="004058C4">
        <w:rPr>
          <w:rFonts w:cs="Times"/>
          <w:b/>
          <w:color w:val="000000" w:themeColor="text1"/>
          <w:sz w:val="22"/>
          <w:szCs w:val="22"/>
        </w:rPr>
        <w:t xml:space="preserve">  </w:t>
      </w:r>
      <w:r w:rsidR="004A5878" w:rsidRPr="003A2491">
        <w:rPr>
          <w:rFonts w:cs="Times"/>
          <w:b/>
          <w:color w:val="000000" w:themeColor="text1"/>
          <w:sz w:val="22"/>
          <w:szCs w:val="22"/>
        </w:rPr>
        <w:t>Date of Next Meetin</w:t>
      </w:r>
      <w:r w:rsidR="00605B88">
        <w:rPr>
          <w:rFonts w:cs="Times"/>
          <w:b/>
          <w:color w:val="000000" w:themeColor="text1"/>
          <w:sz w:val="22"/>
          <w:szCs w:val="22"/>
        </w:rPr>
        <w:t>g</w:t>
      </w:r>
    </w:p>
    <w:p w14:paraId="145F72DA" w14:textId="5745C218" w:rsidR="00252622" w:rsidRDefault="00252622" w:rsidP="0044627B">
      <w:pPr>
        <w:ind w:left="360" w:hanging="360"/>
      </w:pPr>
    </w:p>
    <w:sectPr w:rsidR="00252622" w:rsidSect="00605B88">
      <w:pgSz w:w="11900" w:h="16840"/>
      <w:pgMar w:top="9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989A8" w14:textId="77777777" w:rsidR="009044A7" w:rsidRDefault="009044A7" w:rsidP="00590175">
      <w:r>
        <w:separator/>
      </w:r>
    </w:p>
  </w:endnote>
  <w:endnote w:type="continuationSeparator" w:id="0">
    <w:p w14:paraId="242C0C4D" w14:textId="77777777" w:rsidR="009044A7" w:rsidRDefault="009044A7" w:rsidP="0059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58357" w14:textId="77777777" w:rsidR="009044A7" w:rsidRDefault="009044A7" w:rsidP="00590175">
      <w:r>
        <w:separator/>
      </w:r>
    </w:p>
  </w:footnote>
  <w:footnote w:type="continuationSeparator" w:id="0">
    <w:p w14:paraId="1A9C900D" w14:textId="77777777" w:rsidR="009044A7" w:rsidRDefault="009044A7" w:rsidP="0059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E4986"/>
    <w:multiLevelType w:val="hybridMultilevel"/>
    <w:tmpl w:val="A238B5D0"/>
    <w:lvl w:ilvl="0" w:tplc="0AFA7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D18CC"/>
    <w:multiLevelType w:val="hybridMultilevel"/>
    <w:tmpl w:val="26FCEFBC"/>
    <w:lvl w:ilvl="0" w:tplc="1FD4557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757914"/>
    <w:multiLevelType w:val="hybridMultilevel"/>
    <w:tmpl w:val="9DF68896"/>
    <w:lvl w:ilvl="0" w:tplc="FC6C6A1E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CD906BF"/>
    <w:multiLevelType w:val="hybridMultilevel"/>
    <w:tmpl w:val="5F2817B6"/>
    <w:lvl w:ilvl="0" w:tplc="6270F04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F375C0F"/>
    <w:multiLevelType w:val="hybridMultilevel"/>
    <w:tmpl w:val="D1041564"/>
    <w:lvl w:ilvl="0" w:tplc="5450F0EA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0F6D6F77"/>
    <w:multiLevelType w:val="hybridMultilevel"/>
    <w:tmpl w:val="BD0AABEA"/>
    <w:lvl w:ilvl="0" w:tplc="5C00F648">
      <w:start w:val="11"/>
      <w:numFmt w:val="decimal"/>
      <w:lvlText w:val="%1"/>
      <w:lvlJc w:val="left"/>
      <w:pPr>
        <w:ind w:left="207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" w15:restartNumberingAfterBreak="0">
    <w:nsid w:val="10874855"/>
    <w:multiLevelType w:val="hybridMultilevel"/>
    <w:tmpl w:val="01EAB29E"/>
    <w:lvl w:ilvl="0" w:tplc="FE1620D8">
      <w:start w:val="1"/>
      <w:numFmt w:val="lowerRoman"/>
      <w:lvlText w:val="%1)"/>
      <w:lvlJc w:val="left"/>
      <w:pPr>
        <w:ind w:left="1080" w:hanging="720"/>
      </w:pPr>
      <w:rPr>
        <w:rFonts w:asciiTheme="minorHAnsi" w:hAnsiTheme="minorHAnsi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F585F"/>
    <w:multiLevelType w:val="hybridMultilevel"/>
    <w:tmpl w:val="7C2AFDA2"/>
    <w:lvl w:ilvl="0" w:tplc="F2DEB948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14327F42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3331F"/>
    <w:multiLevelType w:val="hybridMultilevel"/>
    <w:tmpl w:val="F1B428EA"/>
    <w:lvl w:ilvl="0" w:tplc="555C2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B63E5"/>
    <w:multiLevelType w:val="hybridMultilevel"/>
    <w:tmpl w:val="2488BDFC"/>
    <w:lvl w:ilvl="0" w:tplc="185AA158">
      <w:start w:val="8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 w15:restartNumberingAfterBreak="0">
    <w:nsid w:val="2F5B037B"/>
    <w:multiLevelType w:val="hybridMultilevel"/>
    <w:tmpl w:val="235E3B90"/>
    <w:lvl w:ilvl="0" w:tplc="6014612A">
      <w:start w:val="11"/>
      <w:numFmt w:val="decimal"/>
      <w:lvlText w:val="%1"/>
      <w:lvlJc w:val="left"/>
      <w:pPr>
        <w:ind w:left="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3" w15:restartNumberingAfterBreak="0">
    <w:nsid w:val="2FD00578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D778F"/>
    <w:multiLevelType w:val="hybridMultilevel"/>
    <w:tmpl w:val="7054A1AA"/>
    <w:lvl w:ilvl="0" w:tplc="8DF438D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5CF76D4"/>
    <w:multiLevelType w:val="hybridMultilevel"/>
    <w:tmpl w:val="3EA6D524"/>
    <w:lvl w:ilvl="0" w:tplc="0F520E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FF1864"/>
    <w:multiLevelType w:val="hybridMultilevel"/>
    <w:tmpl w:val="D6644FF2"/>
    <w:lvl w:ilvl="0" w:tplc="45180ED2">
      <w:start w:val="5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7" w15:restartNumberingAfterBreak="0">
    <w:nsid w:val="3DC208CC"/>
    <w:multiLevelType w:val="hybridMultilevel"/>
    <w:tmpl w:val="D9ECCFBA"/>
    <w:lvl w:ilvl="0" w:tplc="33CA53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E2594"/>
    <w:multiLevelType w:val="hybridMultilevel"/>
    <w:tmpl w:val="0B761E70"/>
    <w:lvl w:ilvl="0" w:tplc="D8E43344"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6969F0"/>
    <w:multiLevelType w:val="hybridMultilevel"/>
    <w:tmpl w:val="4D842090"/>
    <w:lvl w:ilvl="0" w:tplc="07C08992">
      <w:start w:val="11"/>
      <w:numFmt w:val="decimal"/>
      <w:lvlText w:val="%1"/>
      <w:lvlJc w:val="left"/>
      <w:pPr>
        <w:ind w:left="13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4DB02D94"/>
    <w:multiLevelType w:val="hybridMultilevel"/>
    <w:tmpl w:val="01C8CBCE"/>
    <w:lvl w:ilvl="0" w:tplc="F9C4695A">
      <w:start w:val="1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F011D82"/>
    <w:multiLevelType w:val="hybridMultilevel"/>
    <w:tmpl w:val="F190C22A"/>
    <w:lvl w:ilvl="0" w:tplc="597AFD5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B7BE2"/>
    <w:multiLevelType w:val="hybridMultilevel"/>
    <w:tmpl w:val="C4E4DBEE"/>
    <w:lvl w:ilvl="0" w:tplc="8ED40144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379056C"/>
    <w:multiLevelType w:val="hybridMultilevel"/>
    <w:tmpl w:val="BBD8E75E"/>
    <w:lvl w:ilvl="0" w:tplc="46A22654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4" w15:restartNumberingAfterBreak="0">
    <w:nsid w:val="55DB0751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58BD1F40"/>
    <w:multiLevelType w:val="hybridMultilevel"/>
    <w:tmpl w:val="4B5EB556"/>
    <w:lvl w:ilvl="0" w:tplc="A252D106">
      <w:start w:val="1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 w15:restartNumberingAfterBreak="0">
    <w:nsid w:val="596B174C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9F42844"/>
    <w:multiLevelType w:val="hybridMultilevel"/>
    <w:tmpl w:val="FF6EB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C33B41"/>
    <w:multiLevelType w:val="hybridMultilevel"/>
    <w:tmpl w:val="2FE24016"/>
    <w:lvl w:ilvl="0" w:tplc="FB4C5108">
      <w:numFmt w:val="bullet"/>
      <w:lvlText w:val="-"/>
      <w:lvlJc w:val="left"/>
      <w:pPr>
        <w:ind w:left="170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9" w15:restartNumberingAfterBreak="0">
    <w:nsid w:val="5B1F7F18"/>
    <w:multiLevelType w:val="hybridMultilevel"/>
    <w:tmpl w:val="D8247EF8"/>
    <w:lvl w:ilvl="0" w:tplc="E9AE6958">
      <w:start w:val="1"/>
      <w:numFmt w:val="lowerRoman"/>
      <w:lvlText w:val="(%1)"/>
      <w:lvlJc w:val="left"/>
      <w:pPr>
        <w:ind w:left="207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 w15:restartNumberingAfterBreak="0">
    <w:nsid w:val="605B5D7E"/>
    <w:multiLevelType w:val="hybridMultilevel"/>
    <w:tmpl w:val="CE52C810"/>
    <w:lvl w:ilvl="0" w:tplc="9B743B86">
      <w:start w:val="1"/>
      <w:numFmt w:val="lowerRoman"/>
      <w:lvlText w:val="%1)"/>
      <w:lvlJc w:val="left"/>
      <w:pPr>
        <w:ind w:left="1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1" w15:restartNumberingAfterBreak="0">
    <w:nsid w:val="60741837"/>
    <w:multiLevelType w:val="hybridMultilevel"/>
    <w:tmpl w:val="F41A349C"/>
    <w:lvl w:ilvl="0" w:tplc="65943EA0">
      <w:start w:val="9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31B41EF"/>
    <w:multiLevelType w:val="hybridMultilevel"/>
    <w:tmpl w:val="B7AA7586"/>
    <w:lvl w:ilvl="0" w:tplc="AEA6B88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DF1B4E"/>
    <w:multiLevelType w:val="hybridMultilevel"/>
    <w:tmpl w:val="A1A0F184"/>
    <w:lvl w:ilvl="0" w:tplc="2F260D8A">
      <w:start w:val="1"/>
      <w:numFmt w:val="lowerRoman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4" w15:restartNumberingAfterBreak="0">
    <w:nsid w:val="6BE037A8"/>
    <w:multiLevelType w:val="hybridMultilevel"/>
    <w:tmpl w:val="54187AF2"/>
    <w:lvl w:ilvl="0" w:tplc="DF345A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FD"/>
    <w:multiLevelType w:val="hybridMultilevel"/>
    <w:tmpl w:val="21088CE6"/>
    <w:lvl w:ilvl="0" w:tplc="49386C10">
      <w:start w:val="9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6" w15:restartNumberingAfterBreak="0">
    <w:nsid w:val="6FBC5663"/>
    <w:multiLevelType w:val="hybridMultilevel"/>
    <w:tmpl w:val="73783B24"/>
    <w:lvl w:ilvl="0" w:tplc="4B485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458A2"/>
    <w:multiLevelType w:val="hybridMultilevel"/>
    <w:tmpl w:val="2EDE4AFE"/>
    <w:lvl w:ilvl="0" w:tplc="31AC1F0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57216B"/>
    <w:multiLevelType w:val="hybridMultilevel"/>
    <w:tmpl w:val="11183F2C"/>
    <w:lvl w:ilvl="0" w:tplc="3E96667C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14840"/>
    <w:multiLevelType w:val="hybridMultilevel"/>
    <w:tmpl w:val="537E8E6E"/>
    <w:lvl w:ilvl="0" w:tplc="CA4A0EAC">
      <w:start w:val="1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b w:val="0"/>
        <w:color w:val="2222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485ECE"/>
    <w:multiLevelType w:val="hybridMultilevel"/>
    <w:tmpl w:val="97F88E38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1" w15:restartNumberingAfterBreak="0">
    <w:nsid w:val="7EEE3375"/>
    <w:multiLevelType w:val="hybridMultilevel"/>
    <w:tmpl w:val="D7D8F56A"/>
    <w:lvl w:ilvl="0" w:tplc="A5403190">
      <w:start w:val="11"/>
      <w:numFmt w:val="decimal"/>
      <w:lvlText w:val="%1"/>
      <w:lvlJc w:val="left"/>
      <w:pPr>
        <w:ind w:left="171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977366726">
    <w:abstractNumId w:val="26"/>
  </w:num>
  <w:num w:numId="2" w16cid:durableId="1222524920">
    <w:abstractNumId w:val="31"/>
  </w:num>
  <w:num w:numId="3" w16cid:durableId="1629965876">
    <w:abstractNumId w:val="19"/>
  </w:num>
  <w:num w:numId="4" w16cid:durableId="310717117">
    <w:abstractNumId w:val="35"/>
  </w:num>
  <w:num w:numId="5" w16cid:durableId="1427649634">
    <w:abstractNumId w:val="29"/>
  </w:num>
  <w:num w:numId="6" w16cid:durableId="1714882870">
    <w:abstractNumId w:val="41"/>
  </w:num>
  <w:num w:numId="7" w16cid:durableId="772357650">
    <w:abstractNumId w:val="6"/>
  </w:num>
  <w:num w:numId="8" w16cid:durableId="833765909">
    <w:abstractNumId w:val="25"/>
  </w:num>
  <w:num w:numId="9" w16cid:durableId="1255211108">
    <w:abstractNumId w:val="8"/>
  </w:num>
  <w:num w:numId="10" w16cid:durableId="221185900">
    <w:abstractNumId w:val="23"/>
  </w:num>
  <w:num w:numId="11" w16cid:durableId="1977950109">
    <w:abstractNumId w:val="28"/>
  </w:num>
  <w:num w:numId="12" w16cid:durableId="1189368185">
    <w:abstractNumId w:val="0"/>
  </w:num>
  <w:num w:numId="13" w16cid:durableId="1161585452">
    <w:abstractNumId w:val="24"/>
  </w:num>
  <w:num w:numId="14" w16cid:durableId="1013804781">
    <w:abstractNumId w:val="37"/>
  </w:num>
  <w:num w:numId="15" w16cid:durableId="942150153">
    <w:abstractNumId w:val="32"/>
  </w:num>
  <w:num w:numId="16" w16cid:durableId="598492067">
    <w:abstractNumId w:val="16"/>
  </w:num>
  <w:num w:numId="17" w16cid:durableId="1238244420">
    <w:abstractNumId w:val="3"/>
  </w:num>
  <w:num w:numId="18" w16cid:durableId="1281644669">
    <w:abstractNumId w:val="11"/>
  </w:num>
  <w:num w:numId="19" w16cid:durableId="1486509649">
    <w:abstractNumId w:val="12"/>
  </w:num>
  <w:num w:numId="20" w16cid:durableId="1478689900">
    <w:abstractNumId w:val="2"/>
  </w:num>
  <w:num w:numId="21" w16cid:durableId="329792973">
    <w:abstractNumId w:val="13"/>
  </w:num>
  <w:num w:numId="22" w16cid:durableId="1008410792">
    <w:abstractNumId w:val="33"/>
  </w:num>
  <w:num w:numId="23" w16cid:durableId="1860660460">
    <w:abstractNumId w:val="9"/>
  </w:num>
  <w:num w:numId="24" w16cid:durableId="1951431599">
    <w:abstractNumId w:val="34"/>
  </w:num>
  <w:num w:numId="25" w16cid:durableId="1571815788">
    <w:abstractNumId w:val="22"/>
  </w:num>
  <w:num w:numId="26" w16cid:durableId="1690182365">
    <w:abstractNumId w:val="5"/>
  </w:num>
  <w:num w:numId="27" w16cid:durableId="483665665">
    <w:abstractNumId w:val="27"/>
  </w:num>
  <w:num w:numId="28" w16cid:durableId="2138599675">
    <w:abstractNumId w:val="40"/>
  </w:num>
  <w:num w:numId="29" w16cid:durableId="1689257275">
    <w:abstractNumId w:val="14"/>
  </w:num>
  <w:num w:numId="30" w16cid:durableId="2035035440">
    <w:abstractNumId w:val="30"/>
  </w:num>
  <w:num w:numId="31" w16cid:durableId="1980457150">
    <w:abstractNumId w:val="18"/>
  </w:num>
  <w:num w:numId="32" w16cid:durableId="1934240251">
    <w:abstractNumId w:val="38"/>
  </w:num>
  <w:num w:numId="33" w16cid:durableId="1923250578">
    <w:abstractNumId w:val="7"/>
  </w:num>
  <w:num w:numId="34" w16cid:durableId="1461922985">
    <w:abstractNumId w:val="39"/>
  </w:num>
  <w:num w:numId="35" w16cid:durableId="2012708623">
    <w:abstractNumId w:val="17"/>
  </w:num>
  <w:num w:numId="36" w16cid:durableId="1278828944">
    <w:abstractNumId w:val="15"/>
  </w:num>
  <w:num w:numId="37" w16cid:durableId="71004070">
    <w:abstractNumId w:val="1"/>
  </w:num>
  <w:num w:numId="38" w16cid:durableId="1868174611">
    <w:abstractNumId w:val="10"/>
  </w:num>
  <w:num w:numId="39" w16cid:durableId="219286425">
    <w:abstractNumId w:val="4"/>
  </w:num>
  <w:num w:numId="40" w16cid:durableId="614756116">
    <w:abstractNumId w:val="36"/>
  </w:num>
  <w:num w:numId="41" w16cid:durableId="1840148122">
    <w:abstractNumId w:val="20"/>
  </w:num>
  <w:num w:numId="42" w16cid:durableId="21037208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52"/>
    <w:rsid w:val="00003910"/>
    <w:rsid w:val="00015935"/>
    <w:rsid w:val="00015DE3"/>
    <w:rsid w:val="00015FDC"/>
    <w:rsid w:val="00016759"/>
    <w:rsid w:val="000170AD"/>
    <w:rsid w:val="0001750F"/>
    <w:rsid w:val="0003215A"/>
    <w:rsid w:val="00033DDC"/>
    <w:rsid w:val="00035F33"/>
    <w:rsid w:val="0003740F"/>
    <w:rsid w:val="00045B89"/>
    <w:rsid w:val="00046BB6"/>
    <w:rsid w:val="00050FB9"/>
    <w:rsid w:val="000546EB"/>
    <w:rsid w:val="000661D4"/>
    <w:rsid w:val="00072278"/>
    <w:rsid w:val="00073834"/>
    <w:rsid w:val="000836AD"/>
    <w:rsid w:val="000863AA"/>
    <w:rsid w:val="000961F7"/>
    <w:rsid w:val="000979EE"/>
    <w:rsid w:val="000A51F9"/>
    <w:rsid w:val="000A7019"/>
    <w:rsid w:val="000B0452"/>
    <w:rsid w:val="000B1E26"/>
    <w:rsid w:val="000B6099"/>
    <w:rsid w:val="000B78AA"/>
    <w:rsid w:val="000C30D5"/>
    <w:rsid w:val="000D119E"/>
    <w:rsid w:val="000D2F31"/>
    <w:rsid w:val="000D3B3F"/>
    <w:rsid w:val="000E784F"/>
    <w:rsid w:val="000F4151"/>
    <w:rsid w:val="001021B5"/>
    <w:rsid w:val="00103646"/>
    <w:rsid w:val="001042BB"/>
    <w:rsid w:val="0012557E"/>
    <w:rsid w:val="00126F41"/>
    <w:rsid w:val="00134A01"/>
    <w:rsid w:val="001373BF"/>
    <w:rsid w:val="00146452"/>
    <w:rsid w:val="00150012"/>
    <w:rsid w:val="00152A68"/>
    <w:rsid w:val="001546E8"/>
    <w:rsid w:val="00162295"/>
    <w:rsid w:val="0016326A"/>
    <w:rsid w:val="00166E52"/>
    <w:rsid w:val="00174954"/>
    <w:rsid w:val="00185F86"/>
    <w:rsid w:val="00186557"/>
    <w:rsid w:val="001915DF"/>
    <w:rsid w:val="001961BE"/>
    <w:rsid w:val="00196853"/>
    <w:rsid w:val="001A00E9"/>
    <w:rsid w:val="001A0B73"/>
    <w:rsid w:val="001A1550"/>
    <w:rsid w:val="001A15D9"/>
    <w:rsid w:val="001A286E"/>
    <w:rsid w:val="001A2E09"/>
    <w:rsid w:val="001B22A3"/>
    <w:rsid w:val="001B233A"/>
    <w:rsid w:val="001B24A1"/>
    <w:rsid w:val="001B614F"/>
    <w:rsid w:val="001B702D"/>
    <w:rsid w:val="001C3182"/>
    <w:rsid w:val="001C5082"/>
    <w:rsid w:val="001D7CD9"/>
    <w:rsid w:val="001E25F9"/>
    <w:rsid w:val="001E2835"/>
    <w:rsid w:val="001F5E63"/>
    <w:rsid w:val="001F7F1A"/>
    <w:rsid w:val="0020060C"/>
    <w:rsid w:val="0020197F"/>
    <w:rsid w:val="00211875"/>
    <w:rsid w:val="00211A8B"/>
    <w:rsid w:val="00211FA1"/>
    <w:rsid w:val="002142B0"/>
    <w:rsid w:val="00214CE6"/>
    <w:rsid w:val="00215F77"/>
    <w:rsid w:val="002204D3"/>
    <w:rsid w:val="00225D46"/>
    <w:rsid w:val="002266F9"/>
    <w:rsid w:val="00231558"/>
    <w:rsid w:val="002373AE"/>
    <w:rsid w:val="002375CD"/>
    <w:rsid w:val="00237A40"/>
    <w:rsid w:val="00241D36"/>
    <w:rsid w:val="00246184"/>
    <w:rsid w:val="002474CF"/>
    <w:rsid w:val="00250778"/>
    <w:rsid w:val="00252622"/>
    <w:rsid w:val="0025766E"/>
    <w:rsid w:val="002577F6"/>
    <w:rsid w:val="00257EAC"/>
    <w:rsid w:val="002677C4"/>
    <w:rsid w:val="0028048F"/>
    <w:rsid w:val="00281B8B"/>
    <w:rsid w:val="0028203C"/>
    <w:rsid w:val="00285131"/>
    <w:rsid w:val="002855C0"/>
    <w:rsid w:val="00287A44"/>
    <w:rsid w:val="00294AE0"/>
    <w:rsid w:val="0029701E"/>
    <w:rsid w:val="00297972"/>
    <w:rsid w:val="00297E6C"/>
    <w:rsid w:val="002B31B6"/>
    <w:rsid w:val="002B7015"/>
    <w:rsid w:val="002B70AE"/>
    <w:rsid w:val="002C79DC"/>
    <w:rsid w:val="002D6298"/>
    <w:rsid w:val="002D789C"/>
    <w:rsid w:val="002D7BBE"/>
    <w:rsid w:val="002E101C"/>
    <w:rsid w:val="002E1E38"/>
    <w:rsid w:val="002E2F22"/>
    <w:rsid w:val="002F022E"/>
    <w:rsid w:val="002F2D01"/>
    <w:rsid w:val="002F4087"/>
    <w:rsid w:val="002F4862"/>
    <w:rsid w:val="002F5BBE"/>
    <w:rsid w:val="002F76EE"/>
    <w:rsid w:val="003117BB"/>
    <w:rsid w:val="0032409A"/>
    <w:rsid w:val="00326192"/>
    <w:rsid w:val="0032733D"/>
    <w:rsid w:val="00330E9A"/>
    <w:rsid w:val="00332738"/>
    <w:rsid w:val="003363E0"/>
    <w:rsid w:val="00336825"/>
    <w:rsid w:val="003510FB"/>
    <w:rsid w:val="00354800"/>
    <w:rsid w:val="00356FF3"/>
    <w:rsid w:val="00362BFE"/>
    <w:rsid w:val="00374D1F"/>
    <w:rsid w:val="00380838"/>
    <w:rsid w:val="00385125"/>
    <w:rsid w:val="003A057C"/>
    <w:rsid w:val="003A2491"/>
    <w:rsid w:val="003A25E7"/>
    <w:rsid w:val="003A7284"/>
    <w:rsid w:val="003B0113"/>
    <w:rsid w:val="003B124B"/>
    <w:rsid w:val="003C0AC8"/>
    <w:rsid w:val="003C5848"/>
    <w:rsid w:val="003C6ADE"/>
    <w:rsid w:val="003D020F"/>
    <w:rsid w:val="003D3250"/>
    <w:rsid w:val="003D60C5"/>
    <w:rsid w:val="003D6629"/>
    <w:rsid w:val="003E249F"/>
    <w:rsid w:val="003E4171"/>
    <w:rsid w:val="003F0653"/>
    <w:rsid w:val="003F4147"/>
    <w:rsid w:val="003F6E11"/>
    <w:rsid w:val="00401AD8"/>
    <w:rsid w:val="004058C4"/>
    <w:rsid w:val="004161A7"/>
    <w:rsid w:val="004332FE"/>
    <w:rsid w:val="00441D2B"/>
    <w:rsid w:val="0044220D"/>
    <w:rsid w:val="0044627B"/>
    <w:rsid w:val="00454FA5"/>
    <w:rsid w:val="00456117"/>
    <w:rsid w:val="0046120B"/>
    <w:rsid w:val="00462BC7"/>
    <w:rsid w:val="00464EA0"/>
    <w:rsid w:val="0047043C"/>
    <w:rsid w:val="00470BD6"/>
    <w:rsid w:val="00471A0E"/>
    <w:rsid w:val="00476F4C"/>
    <w:rsid w:val="004775F0"/>
    <w:rsid w:val="00483F01"/>
    <w:rsid w:val="004A5878"/>
    <w:rsid w:val="004A7A71"/>
    <w:rsid w:val="004A7C91"/>
    <w:rsid w:val="004B14C0"/>
    <w:rsid w:val="004B6052"/>
    <w:rsid w:val="004B6671"/>
    <w:rsid w:val="004B7AA6"/>
    <w:rsid w:val="004C2FD4"/>
    <w:rsid w:val="004D03B1"/>
    <w:rsid w:val="004D6ED0"/>
    <w:rsid w:val="004D7546"/>
    <w:rsid w:val="004F30B7"/>
    <w:rsid w:val="0050599C"/>
    <w:rsid w:val="005122EB"/>
    <w:rsid w:val="00522536"/>
    <w:rsid w:val="0052291E"/>
    <w:rsid w:val="00534B72"/>
    <w:rsid w:val="005402D5"/>
    <w:rsid w:val="00541E83"/>
    <w:rsid w:val="00544B30"/>
    <w:rsid w:val="00547495"/>
    <w:rsid w:val="0055237E"/>
    <w:rsid w:val="00552F1B"/>
    <w:rsid w:val="00561D51"/>
    <w:rsid w:val="005711EC"/>
    <w:rsid w:val="00573919"/>
    <w:rsid w:val="00574044"/>
    <w:rsid w:val="00586710"/>
    <w:rsid w:val="00590175"/>
    <w:rsid w:val="00590367"/>
    <w:rsid w:val="00592374"/>
    <w:rsid w:val="005965A7"/>
    <w:rsid w:val="005968DD"/>
    <w:rsid w:val="00597244"/>
    <w:rsid w:val="005A05D0"/>
    <w:rsid w:val="005A19DE"/>
    <w:rsid w:val="005A3E41"/>
    <w:rsid w:val="005C2887"/>
    <w:rsid w:val="005C7F68"/>
    <w:rsid w:val="005D4724"/>
    <w:rsid w:val="005E2B51"/>
    <w:rsid w:val="005E59BB"/>
    <w:rsid w:val="005F25FD"/>
    <w:rsid w:val="005F58BA"/>
    <w:rsid w:val="00605B88"/>
    <w:rsid w:val="00607DDC"/>
    <w:rsid w:val="006107FB"/>
    <w:rsid w:val="00614511"/>
    <w:rsid w:val="00622A86"/>
    <w:rsid w:val="00642FE5"/>
    <w:rsid w:val="00643747"/>
    <w:rsid w:val="00647890"/>
    <w:rsid w:val="006650E3"/>
    <w:rsid w:val="00684C19"/>
    <w:rsid w:val="0069330B"/>
    <w:rsid w:val="00695BC5"/>
    <w:rsid w:val="006971F2"/>
    <w:rsid w:val="00697985"/>
    <w:rsid w:val="006A225A"/>
    <w:rsid w:val="006A47FF"/>
    <w:rsid w:val="006A4AD2"/>
    <w:rsid w:val="006C3C77"/>
    <w:rsid w:val="006C4083"/>
    <w:rsid w:val="006E6888"/>
    <w:rsid w:val="006F3F7B"/>
    <w:rsid w:val="00702E24"/>
    <w:rsid w:val="00711194"/>
    <w:rsid w:val="00711C25"/>
    <w:rsid w:val="00732546"/>
    <w:rsid w:val="0073417D"/>
    <w:rsid w:val="00734E9E"/>
    <w:rsid w:val="007354AC"/>
    <w:rsid w:val="007403AC"/>
    <w:rsid w:val="007412D9"/>
    <w:rsid w:val="007430B7"/>
    <w:rsid w:val="0074490F"/>
    <w:rsid w:val="00746283"/>
    <w:rsid w:val="00750D67"/>
    <w:rsid w:val="00751C9B"/>
    <w:rsid w:val="007633D1"/>
    <w:rsid w:val="00764314"/>
    <w:rsid w:val="00764836"/>
    <w:rsid w:val="00766CC2"/>
    <w:rsid w:val="007676DB"/>
    <w:rsid w:val="00773707"/>
    <w:rsid w:val="00774D09"/>
    <w:rsid w:val="00777AD0"/>
    <w:rsid w:val="007A2FB4"/>
    <w:rsid w:val="007A51FE"/>
    <w:rsid w:val="007C1AAD"/>
    <w:rsid w:val="007C2447"/>
    <w:rsid w:val="007C623A"/>
    <w:rsid w:val="007D2B2E"/>
    <w:rsid w:val="007D3B10"/>
    <w:rsid w:val="007E1F26"/>
    <w:rsid w:val="007E339C"/>
    <w:rsid w:val="007F4D9D"/>
    <w:rsid w:val="00801354"/>
    <w:rsid w:val="00804B5C"/>
    <w:rsid w:val="00805DC9"/>
    <w:rsid w:val="00823BEF"/>
    <w:rsid w:val="00826CBB"/>
    <w:rsid w:val="0082779A"/>
    <w:rsid w:val="00831160"/>
    <w:rsid w:val="00831E6C"/>
    <w:rsid w:val="00834B28"/>
    <w:rsid w:val="008358F7"/>
    <w:rsid w:val="00840E88"/>
    <w:rsid w:val="00844158"/>
    <w:rsid w:val="00844376"/>
    <w:rsid w:val="00850261"/>
    <w:rsid w:val="00853FD2"/>
    <w:rsid w:val="00862B0E"/>
    <w:rsid w:val="00862C06"/>
    <w:rsid w:val="00864DA4"/>
    <w:rsid w:val="008817ED"/>
    <w:rsid w:val="008840B9"/>
    <w:rsid w:val="00885672"/>
    <w:rsid w:val="008A4A80"/>
    <w:rsid w:val="008A5478"/>
    <w:rsid w:val="008A763B"/>
    <w:rsid w:val="008B3539"/>
    <w:rsid w:val="008B419A"/>
    <w:rsid w:val="008B6671"/>
    <w:rsid w:val="008C33C5"/>
    <w:rsid w:val="008C4DEF"/>
    <w:rsid w:val="008C5D6E"/>
    <w:rsid w:val="008D4823"/>
    <w:rsid w:val="00903BB1"/>
    <w:rsid w:val="009044A7"/>
    <w:rsid w:val="00913B68"/>
    <w:rsid w:val="009167F0"/>
    <w:rsid w:val="009171F7"/>
    <w:rsid w:val="00926042"/>
    <w:rsid w:val="00931465"/>
    <w:rsid w:val="009341B0"/>
    <w:rsid w:val="0093541B"/>
    <w:rsid w:val="0094288C"/>
    <w:rsid w:val="00943A64"/>
    <w:rsid w:val="00945DD5"/>
    <w:rsid w:val="00950AEA"/>
    <w:rsid w:val="009610B7"/>
    <w:rsid w:val="00962F6C"/>
    <w:rsid w:val="00964C11"/>
    <w:rsid w:val="0096609F"/>
    <w:rsid w:val="0096645B"/>
    <w:rsid w:val="00966545"/>
    <w:rsid w:val="00970C2C"/>
    <w:rsid w:val="00971B57"/>
    <w:rsid w:val="00973097"/>
    <w:rsid w:val="0097424F"/>
    <w:rsid w:val="00975AED"/>
    <w:rsid w:val="009831DA"/>
    <w:rsid w:val="0098440B"/>
    <w:rsid w:val="0098442B"/>
    <w:rsid w:val="00986D06"/>
    <w:rsid w:val="00990AF6"/>
    <w:rsid w:val="009917B6"/>
    <w:rsid w:val="009A4B2A"/>
    <w:rsid w:val="009B113D"/>
    <w:rsid w:val="009B1B0C"/>
    <w:rsid w:val="009B271D"/>
    <w:rsid w:val="009B39B5"/>
    <w:rsid w:val="009B53EF"/>
    <w:rsid w:val="009B6765"/>
    <w:rsid w:val="009C16F9"/>
    <w:rsid w:val="009C4C72"/>
    <w:rsid w:val="009D617D"/>
    <w:rsid w:val="009E101C"/>
    <w:rsid w:val="009E37BA"/>
    <w:rsid w:val="009E3F5C"/>
    <w:rsid w:val="009E7768"/>
    <w:rsid w:val="009F1E13"/>
    <w:rsid w:val="009F3C24"/>
    <w:rsid w:val="009F4F5A"/>
    <w:rsid w:val="00A07CE0"/>
    <w:rsid w:val="00A10122"/>
    <w:rsid w:val="00A171FC"/>
    <w:rsid w:val="00A20F33"/>
    <w:rsid w:val="00A30CA1"/>
    <w:rsid w:val="00A43E36"/>
    <w:rsid w:val="00A458BC"/>
    <w:rsid w:val="00A52D00"/>
    <w:rsid w:val="00A541B8"/>
    <w:rsid w:val="00A55CBD"/>
    <w:rsid w:val="00A628CC"/>
    <w:rsid w:val="00A64969"/>
    <w:rsid w:val="00A72282"/>
    <w:rsid w:val="00A74DF4"/>
    <w:rsid w:val="00A75A6C"/>
    <w:rsid w:val="00A76C86"/>
    <w:rsid w:val="00A817E7"/>
    <w:rsid w:val="00A853FD"/>
    <w:rsid w:val="00A92B73"/>
    <w:rsid w:val="00AA601A"/>
    <w:rsid w:val="00AB0074"/>
    <w:rsid w:val="00AB2937"/>
    <w:rsid w:val="00AB3028"/>
    <w:rsid w:val="00AB46A9"/>
    <w:rsid w:val="00AB5DA3"/>
    <w:rsid w:val="00AB645F"/>
    <w:rsid w:val="00AB719E"/>
    <w:rsid w:val="00AD1059"/>
    <w:rsid w:val="00AD2E3E"/>
    <w:rsid w:val="00AD3394"/>
    <w:rsid w:val="00AD70FF"/>
    <w:rsid w:val="00AE0687"/>
    <w:rsid w:val="00AE56A8"/>
    <w:rsid w:val="00AF01C7"/>
    <w:rsid w:val="00AF1EC5"/>
    <w:rsid w:val="00B04B70"/>
    <w:rsid w:val="00B1033C"/>
    <w:rsid w:val="00B1784B"/>
    <w:rsid w:val="00B22DAF"/>
    <w:rsid w:val="00B2475E"/>
    <w:rsid w:val="00B25AD4"/>
    <w:rsid w:val="00B3000C"/>
    <w:rsid w:val="00B32525"/>
    <w:rsid w:val="00B3551A"/>
    <w:rsid w:val="00B4096A"/>
    <w:rsid w:val="00B51312"/>
    <w:rsid w:val="00B55960"/>
    <w:rsid w:val="00B56CC3"/>
    <w:rsid w:val="00B64FA4"/>
    <w:rsid w:val="00B65AB0"/>
    <w:rsid w:val="00B675A0"/>
    <w:rsid w:val="00B7739A"/>
    <w:rsid w:val="00B94A17"/>
    <w:rsid w:val="00B95150"/>
    <w:rsid w:val="00B969D1"/>
    <w:rsid w:val="00B9733A"/>
    <w:rsid w:val="00BA048E"/>
    <w:rsid w:val="00BA1062"/>
    <w:rsid w:val="00BA623F"/>
    <w:rsid w:val="00BA7ED3"/>
    <w:rsid w:val="00BB009D"/>
    <w:rsid w:val="00BB6842"/>
    <w:rsid w:val="00BC1A4A"/>
    <w:rsid w:val="00BC269C"/>
    <w:rsid w:val="00BC565D"/>
    <w:rsid w:val="00BD3B1A"/>
    <w:rsid w:val="00BE536D"/>
    <w:rsid w:val="00C0260D"/>
    <w:rsid w:val="00C03179"/>
    <w:rsid w:val="00C07677"/>
    <w:rsid w:val="00C115CB"/>
    <w:rsid w:val="00C14CD4"/>
    <w:rsid w:val="00C2222D"/>
    <w:rsid w:val="00C31B48"/>
    <w:rsid w:val="00C4602F"/>
    <w:rsid w:val="00C46D0A"/>
    <w:rsid w:val="00C51F0F"/>
    <w:rsid w:val="00C534DC"/>
    <w:rsid w:val="00C56475"/>
    <w:rsid w:val="00C6443C"/>
    <w:rsid w:val="00C715E6"/>
    <w:rsid w:val="00C740C8"/>
    <w:rsid w:val="00C76ADE"/>
    <w:rsid w:val="00C80C92"/>
    <w:rsid w:val="00C949A9"/>
    <w:rsid w:val="00CA2CAC"/>
    <w:rsid w:val="00CA3C6F"/>
    <w:rsid w:val="00CA4213"/>
    <w:rsid w:val="00CA58A0"/>
    <w:rsid w:val="00CB133E"/>
    <w:rsid w:val="00CB6A32"/>
    <w:rsid w:val="00CC2DB1"/>
    <w:rsid w:val="00CC6E1D"/>
    <w:rsid w:val="00CD10BA"/>
    <w:rsid w:val="00CD1C2F"/>
    <w:rsid w:val="00CD2189"/>
    <w:rsid w:val="00CD3199"/>
    <w:rsid w:val="00CD3A9E"/>
    <w:rsid w:val="00CD4690"/>
    <w:rsid w:val="00CE2204"/>
    <w:rsid w:val="00CE3DE3"/>
    <w:rsid w:val="00D01207"/>
    <w:rsid w:val="00D04D02"/>
    <w:rsid w:val="00D074A8"/>
    <w:rsid w:val="00D07650"/>
    <w:rsid w:val="00D14EE6"/>
    <w:rsid w:val="00D15EBE"/>
    <w:rsid w:val="00D16389"/>
    <w:rsid w:val="00D167EF"/>
    <w:rsid w:val="00D20CF4"/>
    <w:rsid w:val="00D21BDA"/>
    <w:rsid w:val="00D2523F"/>
    <w:rsid w:val="00D262DB"/>
    <w:rsid w:val="00D31236"/>
    <w:rsid w:val="00D323D1"/>
    <w:rsid w:val="00D47102"/>
    <w:rsid w:val="00D50005"/>
    <w:rsid w:val="00D508D9"/>
    <w:rsid w:val="00D5426B"/>
    <w:rsid w:val="00D61B0B"/>
    <w:rsid w:val="00D63CB2"/>
    <w:rsid w:val="00D64CA4"/>
    <w:rsid w:val="00D66DE9"/>
    <w:rsid w:val="00D67180"/>
    <w:rsid w:val="00D73C93"/>
    <w:rsid w:val="00D74E2D"/>
    <w:rsid w:val="00D750D1"/>
    <w:rsid w:val="00D83521"/>
    <w:rsid w:val="00D84ECC"/>
    <w:rsid w:val="00D86541"/>
    <w:rsid w:val="00D92C34"/>
    <w:rsid w:val="00D94802"/>
    <w:rsid w:val="00D97278"/>
    <w:rsid w:val="00DA52B2"/>
    <w:rsid w:val="00DB138D"/>
    <w:rsid w:val="00DB2930"/>
    <w:rsid w:val="00DB5B2D"/>
    <w:rsid w:val="00DB6F66"/>
    <w:rsid w:val="00DC3603"/>
    <w:rsid w:val="00DC3D9C"/>
    <w:rsid w:val="00DD1331"/>
    <w:rsid w:val="00DD27D1"/>
    <w:rsid w:val="00DD54CA"/>
    <w:rsid w:val="00DE74EF"/>
    <w:rsid w:val="00DF0EF8"/>
    <w:rsid w:val="00DF68EE"/>
    <w:rsid w:val="00DF752C"/>
    <w:rsid w:val="00E041C9"/>
    <w:rsid w:val="00E04B19"/>
    <w:rsid w:val="00E07B40"/>
    <w:rsid w:val="00E1136D"/>
    <w:rsid w:val="00E21FD6"/>
    <w:rsid w:val="00E22C09"/>
    <w:rsid w:val="00E26C71"/>
    <w:rsid w:val="00E26C75"/>
    <w:rsid w:val="00E34324"/>
    <w:rsid w:val="00E34FC3"/>
    <w:rsid w:val="00E40666"/>
    <w:rsid w:val="00E406F7"/>
    <w:rsid w:val="00E41997"/>
    <w:rsid w:val="00E51ACF"/>
    <w:rsid w:val="00E56C6B"/>
    <w:rsid w:val="00E60DED"/>
    <w:rsid w:val="00E66957"/>
    <w:rsid w:val="00E66D39"/>
    <w:rsid w:val="00E721C1"/>
    <w:rsid w:val="00E72D31"/>
    <w:rsid w:val="00E758C6"/>
    <w:rsid w:val="00E76733"/>
    <w:rsid w:val="00E84DC9"/>
    <w:rsid w:val="00E92830"/>
    <w:rsid w:val="00E95AED"/>
    <w:rsid w:val="00EA1AFF"/>
    <w:rsid w:val="00EA7D2F"/>
    <w:rsid w:val="00EB49E1"/>
    <w:rsid w:val="00EB71E7"/>
    <w:rsid w:val="00EC2820"/>
    <w:rsid w:val="00EC3EC1"/>
    <w:rsid w:val="00ED08C3"/>
    <w:rsid w:val="00ED129E"/>
    <w:rsid w:val="00ED1BC4"/>
    <w:rsid w:val="00ED26AA"/>
    <w:rsid w:val="00ED3739"/>
    <w:rsid w:val="00ED3D12"/>
    <w:rsid w:val="00ED4499"/>
    <w:rsid w:val="00ED52A8"/>
    <w:rsid w:val="00F0034F"/>
    <w:rsid w:val="00F04129"/>
    <w:rsid w:val="00F05549"/>
    <w:rsid w:val="00F130F7"/>
    <w:rsid w:val="00F17694"/>
    <w:rsid w:val="00F20DD9"/>
    <w:rsid w:val="00F20FC6"/>
    <w:rsid w:val="00F22704"/>
    <w:rsid w:val="00F2326F"/>
    <w:rsid w:val="00F31B4B"/>
    <w:rsid w:val="00F36577"/>
    <w:rsid w:val="00F418F7"/>
    <w:rsid w:val="00F4197E"/>
    <w:rsid w:val="00F5213C"/>
    <w:rsid w:val="00F62677"/>
    <w:rsid w:val="00F77EA7"/>
    <w:rsid w:val="00F82AC7"/>
    <w:rsid w:val="00F83D2C"/>
    <w:rsid w:val="00F875E8"/>
    <w:rsid w:val="00F9728A"/>
    <w:rsid w:val="00FA046F"/>
    <w:rsid w:val="00FA1026"/>
    <w:rsid w:val="00FA7551"/>
    <w:rsid w:val="00FB024E"/>
    <w:rsid w:val="00FB7384"/>
    <w:rsid w:val="00FC4DDC"/>
    <w:rsid w:val="00FC7562"/>
    <w:rsid w:val="00FD0D09"/>
    <w:rsid w:val="00FD4ED5"/>
    <w:rsid w:val="00FE0477"/>
    <w:rsid w:val="00FE3EA8"/>
    <w:rsid w:val="00FE40A0"/>
    <w:rsid w:val="00FE6073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E48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175"/>
  </w:style>
  <w:style w:type="paragraph" w:styleId="Footer">
    <w:name w:val="footer"/>
    <w:basedOn w:val="Normal"/>
    <w:link w:val="Foot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175"/>
  </w:style>
  <w:style w:type="character" w:styleId="Hyperlink">
    <w:name w:val="Hyperlink"/>
    <w:basedOn w:val="DefaultParagraphFont"/>
    <w:uiPriority w:val="99"/>
    <w:unhideWhenUsed/>
    <w:rsid w:val="0064789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8513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851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E2F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26F41"/>
  </w:style>
  <w:style w:type="table" w:styleId="TableGrid">
    <w:name w:val="Table Grid"/>
    <w:basedOn w:val="TableNormal"/>
    <w:uiPriority w:val="39"/>
    <w:rsid w:val="00A43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6</cp:revision>
  <cp:lastPrinted>2021-03-05T12:06:00Z</cp:lastPrinted>
  <dcterms:created xsi:type="dcterms:W3CDTF">2023-04-06T11:32:00Z</dcterms:created>
  <dcterms:modified xsi:type="dcterms:W3CDTF">2023-04-18T08:10:00Z</dcterms:modified>
</cp:coreProperties>
</file>